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3A" w:rsidRPr="00B0023A" w:rsidRDefault="00C33B10" w:rsidP="00237428">
      <w:pPr>
        <w:spacing w:afterLines="50" w:line="0" w:lineRule="atLeast"/>
        <w:jc w:val="center"/>
        <w:rPr>
          <w:rFonts w:ascii="標楷體" w:eastAsia="標楷體" w:hAnsi="標楷體" w:cs="Arial"/>
          <w:bCs/>
          <w:kern w:val="0"/>
          <w:sz w:val="56"/>
          <w:szCs w:val="56"/>
        </w:rPr>
      </w:pPr>
      <w:r w:rsidRPr="00B0023A">
        <w:rPr>
          <w:rFonts w:ascii="標楷體" w:eastAsia="標楷體" w:hAnsi="標楷體" w:cs="Arial" w:hint="eastAsia"/>
          <w:bCs/>
          <w:kern w:val="0"/>
          <w:sz w:val="56"/>
          <w:szCs w:val="56"/>
        </w:rPr>
        <w:t>1</w:t>
      </w:r>
      <w:r w:rsidR="00553F58" w:rsidRPr="00B0023A">
        <w:rPr>
          <w:rFonts w:ascii="標楷體" w:eastAsia="標楷體" w:hAnsi="標楷體" w:cs="Arial" w:hint="eastAsia"/>
          <w:bCs/>
          <w:kern w:val="0"/>
          <w:sz w:val="56"/>
          <w:szCs w:val="56"/>
        </w:rPr>
        <w:t>～</w:t>
      </w:r>
      <w:r w:rsidRPr="00B0023A">
        <w:rPr>
          <w:rFonts w:ascii="標楷體" w:eastAsia="標楷體" w:hAnsi="標楷體" w:cs="Arial" w:hint="eastAsia"/>
          <w:bCs/>
          <w:kern w:val="0"/>
          <w:sz w:val="56"/>
          <w:szCs w:val="56"/>
        </w:rPr>
        <w:t>6</w:t>
      </w:r>
      <w:r w:rsidR="00553F58" w:rsidRPr="00B0023A">
        <w:rPr>
          <w:rFonts w:ascii="標楷體" w:eastAsia="標楷體" w:hAnsi="標楷體" w:cs="Arial" w:hint="eastAsia"/>
          <w:bCs/>
          <w:kern w:val="0"/>
          <w:sz w:val="56"/>
          <w:szCs w:val="56"/>
        </w:rPr>
        <w:t>月份會員聯誼</w:t>
      </w:r>
      <w:r w:rsidR="00B0023A" w:rsidRPr="00B0023A">
        <w:rPr>
          <w:rFonts w:ascii="標楷體" w:eastAsia="標楷體" w:hAnsi="標楷體" w:cs="Arial" w:hint="eastAsia"/>
          <w:bCs/>
          <w:kern w:val="0"/>
          <w:sz w:val="56"/>
          <w:szCs w:val="56"/>
        </w:rPr>
        <w:t>項目擬辦預訂表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1837"/>
        <w:gridCol w:w="4998"/>
        <w:gridCol w:w="1985"/>
        <w:gridCol w:w="5379"/>
      </w:tblGrid>
      <w:tr w:rsidR="00FE170A" w:rsidTr="00692A5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58" w:rsidRDefault="00553F58">
            <w:pPr>
              <w:spacing w:line="0" w:lineRule="atLeast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項</w:t>
            </w:r>
          </w:p>
          <w:p w:rsidR="00553F58" w:rsidRDefault="00553F58">
            <w:pPr>
              <w:spacing w:line="0" w:lineRule="atLeast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B0023A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項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目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地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點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參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加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資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格</w:t>
            </w:r>
          </w:p>
        </w:tc>
      </w:tr>
      <w:tr w:rsidR="00FE170A" w:rsidTr="00692A5D">
        <w:trPr>
          <w:trHeight w:val="1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50" w:rsidRDefault="002A7A50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6D" w:rsidRPr="00A704CB" w:rsidRDefault="002A7A50" w:rsidP="0051106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春節慰問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50" w:rsidRPr="00DB2E33" w:rsidRDefault="00B921F9" w:rsidP="00FC379B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6"/>
                <w:szCs w:val="26"/>
              </w:rPr>
            </w:pPr>
            <w:r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108</w:t>
            </w:r>
            <w:r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年</w:t>
            </w:r>
            <w:r w:rsidR="002A7A50"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元月</w:t>
            </w:r>
            <w:r w:rsidR="002A7A50"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2</w:t>
            </w:r>
            <w:r w:rsidR="00A52A7E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3</w:t>
            </w:r>
            <w:r w:rsidR="002A7A50"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日</w:t>
            </w:r>
            <w:r w:rsidR="002A7A50"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(</w:t>
            </w:r>
            <w:r w:rsidR="002A7A50"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星期</w:t>
            </w:r>
            <w:r w:rsidR="00A52A7E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三</w:t>
            </w:r>
            <w:r w:rsidR="002A7A50"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)</w:t>
            </w:r>
            <w:r w:rsidR="001520EB"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 xml:space="preserve"> </w:t>
            </w:r>
            <w:r w:rsidR="001520EB"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上午</w:t>
            </w:r>
            <w:r w:rsidR="001520EB"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9:</w:t>
            </w:r>
            <w:r w:rsidR="00DB2E33" w:rsidRPr="00B921F9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EB" w:rsidRPr="001520EB" w:rsidRDefault="001520EB" w:rsidP="001520EB">
            <w:pPr>
              <w:spacing w:line="300" w:lineRule="auto"/>
              <w:rPr>
                <w:rFonts w:ascii="Arial" w:eastAsia="標楷體" w:hAnsi="Arial" w:cs="Arial"/>
                <w:bCs/>
                <w:kern w:val="0"/>
              </w:rPr>
            </w:pPr>
            <w:r w:rsidRPr="001520EB">
              <w:rPr>
                <w:rFonts w:ascii="Arial" w:eastAsia="標楷體" w:hAnsi="Arial" w:cs="Arial" w:hint="eastAsia"/>
                <w:bCs/>
                <w:kern w:val="0"/>
              </w:rPr>
              <w:t>1.</w:t>
            </w:r>
            <w:r w:rsidRPr="001520EB">
              <w:rPr>
                <w:rFonts w:ascii="Arial" w:eastAsia="標楷體" w:hAnsi="Arial" w:cs="Arial" w:hint="eastAsia"/>
                <w:bCs/>
                <w:kern w:val="0"/>
              </w:rPr>
              <w:t>安康平宅</w:t>
            </w:r>
          </w:p>
          <w:p w:rsidR="002A7A50" w:rsidRPr="001520EB" w:rsidRDefault="001520EB" w:rsidP="001520EB">
            <w:pPr>
              <w:spacing w:line="300" w:lineRule="auto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 w:rsidRPr="001520EB">
              <w:rPr>
                <w:rFonts w:ascii="Arial" w:eastAsia="標楷體" w:hAnsi="Arial" w:cs="Arial" w:hint="eastAsia"/>
                <w:bCs/>
                <w:kern w:val="0"/>
              </w:rPr>
              <w:t>2.</w:t>
            </w:r>
            <w:r w:rsidRPr="001520EB">
              <w:rPr>
                <w:rFonts w:ascii="Arial" w:eastAsia="標楷體" w:hAnsi="Arial" w:cs="Arial" w:hint="eastAsia"/>
                <w:bCs/>
                <w:kern w:val="0"/>
              </w:rPr>
              <w:t>浩然敬老院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50" w:rsidRDefault="002A7A50" w:rsidP="00A52A7E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 </w:t>
            </w:r>
            <w:r w:rsidR="00A52A7E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第</w:t>
            </w:r>
            <w:r w:rsidR="00A52A7E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11</w:t>
            </w:r>
            <w:r w:rsidR="00A52A7E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屆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理、監事</w:t>
            </w:r>
          </w:p>
          <w:p w:rsidR="003D116F" w:rsidRDefault="003D116F" w:rsidP="00A52A7E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（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會員有意願者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，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請於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</w:rPr>
              <w:t>/15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日前電話告知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）</w:t>
            </w:r>
          </w:p>
        </w:tc>
      </w:tr>
      <w:tr w:rsidR="00FE170A" w:rsidTr="00692A5D">
        <w:trPr>
          <w:trHeight w:val="1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2A7A50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C33B10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春節團拜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</w:t>
            </w:r>
            <w:r w:rsidR="00C33B10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0</w:t>
            </w:r>
            <w:r w:rsidR="00C33B10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 w:rsidR="00C33B10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10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上午</w:t>
            </w:r>
            <w:r w:rsidR="00E62E96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12</w:t>
            </w:r>
            <w:r>
              <w:rPr>
                <w:rFonts w:ascii="新細明體" w:hAnsi="新細明體" w:cs="Arial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0</w:t>
            </w:r>
            <w:r w:rsidR="00E62E96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0</w:t>
            </w:r>
          </w:p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（農曆</w:t>
            </w:r>
            <w:r w:rsidR="00C33B10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元月初六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）（星期</w:t>
            </w:r>
            <w:r w:rsidR="00C33B10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33" w:rsidRDefault="00314B45" w:rsidP="00DB2E33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</w:p>
          <w:p w:rsidR="00553F58" w:rsidRDefault="00DB2E33" w:rsidP="00DB2E33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三</w:t>
            </w:r>
            <w:proofErr w:type="gramEnd"/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官勝利廳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314B45" w:rsidP="001C1C61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全體會員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(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自費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)</w:t>
            </w:r>
          </w:p>
        </w:tc>
      </w:tr>
      <w:tr w:rsidR="00FE170A" w:rsidTr="007A40DE">
        <w:trPr>
          <w:trHeight w:val="11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2A7A50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Pr="00F86DB5" w:rsidRDefault="005A64BA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春</w:t>
            </w:r>
            <w:r w:rsidR="00E34A68"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季旅遊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B5" w:rsidRPr="00F86DB5" w:rsidRDefault="00F86DB5" w:rsidP="00F86DB5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108</w:t>
            </w: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5</w:t>
            </w: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3</w:t>
            </w: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~4</w:t>
            </w: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</w:p>
          <w:p w:rsidR="00553F58" w:rsidRPr="00F86DB5" w:rsidRDefault="00F86DB5" w:rsidP="00F86DB5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</w:rPr>
            </w:pPr>
            <w:r w:rsidRPr="00F86DB5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（星期五～星期六）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B5" w:rsidRPr="00F86DB5" w:rsidRDefault="00F86DB5" w:rsidP="00F86DB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高雄</w:t>
            </w:r>
            <w:r w:rsidR="0023742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/</w:t>
            </w: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旗津</w:t>
            </w:r>
            <w:r w:rsidR="0023742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.</w:t>
            </w:r>
            <w:r w:rsidR="00237428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臺南</w:t>
            </w:r>
          </w:p>
          <w:p w:rsidR="00553F58" w:rsidRPr="00F86DB5" w:rsidRDefault="00F86DB5" w:rsidP="00F86DB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 w:rsidRPr="00F86DB5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（另行通知）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Pr="00F86DB5" w:rsidRDefault="00C4175C" w:rsidP="001C1C61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 </w:t>
            </w:r>
            <w:r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全體會員</w:t>
            </w:r>
            <w:r w:rsidR="00E62E96"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(</w:t>
            </w:r>
            <w:r w:rsidR="00E62E96"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自費</w:t>
            </w:r>
            <w:r w:rsidR="00E62E96" w:rsidRPr="00F86DB5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)</w:t>
            </w:r>
          </w:p>
        </w:tc>
      </w:tr>
      <w:tr w:rsidR="00FE170A" w:rsidTr="00692A5D">
        <w:trPr>
          <w:trHeight w:val="1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5" w:rsidRDefault="002A7A50" w:rsidP="00597E34">
            <w:pPr>
              <w:jc w:val="center"/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5" w:rsidRDefault="00314B45" w:rsidP="008C07A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慶生會</w:t>
            </w:r>
          </w:p>
          <w:p w:rsidR="00314B45" w:rsidRDefault="00314B45" w:rsidP="008C07A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(</w:t>
            </w:r>
            <w:r w:rsidR="001520EB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1~6</w:t>
            </w:r>
            <w:r w:rsidR="001520EB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月份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45" w:rsidRDefault="00314B45" w:rsidP="008C07AB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0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2</w:t>
            </w:r>
            <w:r w:rsidR="00291E1F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Arial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中午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12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00</w:t>
            </w:r>
          </w:p>
          <w:p w:rsidR="00314B45" w:rsidRDefault="00314B45" w:rsidP="008C07AB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（農曆4/2</w:t>
            </w:r>
            <w:r w:rsidR="00291E1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）(星期</w:t>
            </w:r>
            <w:r w:rsidR="00291E1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45" w:rsidRDefault="00314B45" w:rsidP="008C07A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</w:p>
          <w:p w:rsidR="00314B45" w:rsidRDefault="00692A5D" w:rsidP="008C07A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三</w:t>
            </w:r>
            <w:proofErr w:type="gramEnd"/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官勝利廳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5" w:rsidRDefault="00314B45" w:rsidP="008C07AB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受本會邀請</w:t>
            </w:r>
            <w:r>
              <w:rPr>
                <w:rFonts w:ascii="標楷體" w:eastAsia="標楷體" w:hAnsi="標楷體" w:cs="Arial" w:hint="eastAsia"/>
                <w:bCs/>
                <w:kern w:val="0"/>
                <w:sz w:val="32"/>
                <w:szCs w:val="32"/>
              </w:rPr>
              <w:t>並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回覆出席會員</w:t>
            </w:r>
          </w:p>
          <w:p w:rsidR="00314B45" w:rsidRPr="00F86DB5" w:rsidRDefault="00314B45" w:rsidP="008C07AB">
            <w:pPr>
              <w:jc w:val="both"/>
              <w:rPr>
                <w:sz w:val="22"/>
              </w:rPr>
            </w:pPr>
            <w:r w:rsidRPr="00F86DB5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（非受邀</w:t>
            </w:r>
            <w:r w:rsidRPr="00F86DB5">
              <w:rPr>
                <w:rFonts w:ascii="Arial" w:eastAsia="標楷體" w:hAnsi="Arial" w:cs="Arial" w:hint="eastAsia"/>
                <w:bCs/>
                <w:kern w:val="0"/>
                <w:sz w:val="22"/>
                <w:szCs w:val="22"/>
              </w:rPr>
              <w:t>而有意者</w:t>
            </w:r>
            <w:r w:rsidRPr="00F86DB5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，</w:t>
            </w:r>
            <w:r w:rsidRPr="00F86DB5">
              <w:rPr>
                <w:rFonts w:ascii="Arial" w:eastAsia="標楷體" w:hAnsi="Arial" w:cs="Arial" w:hint="eastAsia"/>
                <w:bCs/>
                <w:kern w:val="0"/>
                <w:sz w:val="22"/>
                <w:szCs w:val="22"/>
              </w:rPr>
              <w:t>請按規定時間先行報名後繳費</w:t>
            </w:r>
            <w:r w:rsidRPr="00F86DB5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）</w:t>
            </w:r>
          </w:p>
        </w:tc>
      </w:tr>
      <w:tr w:rsidR="00FE170A" w:rsidTr="00F86DB5">
        <w:trPr>
          <w:trHeight w:val="22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5" w:rsidRDefault="002A7A50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5" w:rsidRDefault="00314B45" w:rsidP="008C07A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端午節聯誼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45" w:rsidRDefault="00314B45" w:rsidP="008C07AB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0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0</w:t>
            </w:r>
            <w:r w:rsidR="00291E1F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 w:rsidR="00657EFC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 </w:t>
            </w:r>
            <w:r w:rsidR="00C330DB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中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午</w:t>
            </w:r>
            <w:r w:rsidR="00C330DB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12</w:t>
            </w:r>
            <w:r>
              <w:rPr>
                <w:rFonts w:ascii="新細明體" w:hAnsi="新細明體" w:cs="Arial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0</w:t>
            </w:r>
            <w:r w:rsidR="00C330DB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0</w:t>
            </w:r>
          </w:p>
          <w:p w:rsidR="00314B45" w:rsidRDefault="00314B45" w:rsidP="008C07AB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（農曆</w:t>
            </w:r>
            <w:r w:rsidR="00C330DB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月</w:t>
            </w:r>
            <w:r w:rsidR="00C330DB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二十</w:t>
            </w:r>
            <w:r w:rsidR="00291E1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八</w:t>
            </w:r>
            <w:r w:rsidR="00C330DB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）（星期</w:t>
            </w:r>
            <w:r w:rsidR="00291E1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</w:t>
            </w:r>
          </w:p>
          <w:p w:rsidR="00692A5D" w:rsidRPr="00692A5D" w:rsidRDefault="00692A5D" w:rsidP="008C07AB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5D5D5D"/>
                <w:sz w:val="28"/>
                <w:szCs w:val="28"/>
              </w:rPr>
            </w:pPr>
            <w:r w:rsidRPr="00692A5D">
              <w:rPr>
                <w:rFonts w:ascii="標楷體" w:eastAsia="標楷體" w:hAnsi="標楷體" w:cs="Arial" w:hint="eastAsia"/>
                <w:b/>
                <w:color w:val="5D5D5D"/>
                <w:sz w:val="28"/>
                <w:szCs w:val="28"/>
              </w:rPr>
              <w:t>地址：</w:t>
            </w:r>
            <w:r w:rsidRPr="00692A5D">
              <w:rPr>
                <w:rFonts w:ascii="標楷體" w:eastAsia="標楷體" w:hAnsi="標楷體" w:cs="Arial"/>
                <w:b/>
                <w:color w:val="5D5D5D"/>
                <w:sz w:val="28"/>
                <w:szCs w:val="28"/>
              </w:rPr>
              <w:t xml:space="preserve">台北市和平西路一段150之1號　 </w:t>
            </w:r>
          </w:p>
          <w:p w:rsidR="00692A5D" w:rsidRDefault="00692A5D" w:rsidP="008C07AB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 w:rsidRPr="00692A5D">
              <w:rPr>
                <w:rFonts w:ascii="標楷體" w:eastAsia="標楷體" w:hAnsi="標楷體" w:cs="Arial"/>
                <w:b/>
                <w:color w:val="5D5D5D"/>
                <w:sz w:val="28"/>
                <w:szCs w:val="28"/>
              </w:rPr>
              <w:t>電話：(02)2304-9875．2305-3071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45" w:rsidRDefault="00314B45" w:rsidP="008C07A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</w:p>
          <w:p w:rsidR="00314B45" w:rsidRDefault="00C330DB" w:rsidP="00291E1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郎</w:t>
            </w:r>
            <w:r w:rsidR="00291E1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日本料埋和平店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45" w:rsidRDefault="00314B45" w:rsidP="008C07AB">
            <w:pPr>
              <w:spacing w:line="0" w:lineRule="atLeast"/>
              <w:ind w:left="360"/>
              <w:jc w:val="both"/>
              <w:rPr>
                <w:rFonts w:ascii="Arial" w:eastAsia="標楷體" w:hAnsi="Arial" w:cs="Arial"/>
                <w:bCs/>
                <w:kern w:val="0"/>
                <w:sz w:val="16"/>
                <w:szCs w:val="16"/>
              </w:rPr>
            </w:pPr>
          </w:p>
          <w:p w:rsidR="00314B45" w:rsidRDefault="00314B45" w:rsidP="008C07AB">
            <w:pPr>
              <w:spacing w:line="0" w:lineRule="atLeast"/>
              <w:ind w:left="360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限第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屆全體會員代表</w:t>
            </w:r>
          </w:p>
        </w:tc>
      </w:tr>
    </w:tbl>
    <w:p w:rsidR="002440E9" w:rsidRPr="0006183B" w:rsidRDefault="00565C13" w:rsidP="00B0023A">
      <w:bookmarkStart w:id="0" w:name="_GoBack"/>
      <w:bookmarkEnd w:id="0"/>
    </w:p>
    <w:sectPr w:rsidR="002440E9" w:rsidRPr="0006183B" w:rsidSect="00FA1691">
      <w:pgSz w:w="16838" w:h="11906" w:orient="landscape"/>
      <w:pgMar w:top="851" w:right="1134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13" w:rsidRDefault="00565C13" w:rsidP="00597E34">
      <w:r>
        <w:separator/>
      </w:r>
    </w:p>
  </w:endnote>
  <w:endnote w:type="continuationSeparator" w:id="0">
    <w:p w:rsidR="00565C13" w:rsidRDefault="00565C13" w:rsidP="0059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13" w:rsidRDefault="00565C13" w:rsidP="00597E34">
      <w:r>
        <w:separator/>
      </w:r>
    </w:p>
  </w:footnote>
  <w:footnote w:type="continuationSeparator" w:id="0">
    <w:p w:rsidR="00565C13" w:rsidRDefault="00565C13" w:rsidP="00597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92CAC"/>
    <w:multiLevelType w:val="hybridMultilevel"/>
    <w:tmpl w:val="12E664E2"/>
    <w:lvl w:ilvl="0" w:tplc="90E2A270">
      <w:start w:val="1"/>
      <w:numFmt w:val="decimal"/>
      <w:lvlText w:val="%1."/>
      <w:lvlJc w:val="left"/>
      <w:pPr>
        <w:ind w:left="375" w:hanging="37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699"/>
    <w:rsid w:val="000000FD"/>
    <w:rsid w:val="00055AEC"/>
    <w:rsid w:val="0006183B"/>
    <w:rsid w:val="00103575"/>
    <w:rsid w:val="001275CC"/>
    <w:rsid w:val="001520EB"/>
    <w:rsid w:val="001C1C61"/>
    <w:rsid w:val="00237428"/>
    <w:rsid w:val="00254F6D"/>
    <w:rsid w:val="00291E1F"/>
    <w:rsid w:val="002A7A50"/>
    <w:rsid w:val="002C04CE"/>
    <w:rsid w:val="00311809"/>
    <w:rsid w:val="0031458B"/>
    <w:rsid w:val="00314B45"/>
    <w:rsid w:val="00345B33"/>
    <w:rsid w:val="0035054E"/>
    <w:rsid w:val="0039580E"/>
    <w:rsid w:val="003A57AC"/>
    <w:rsid w:val="003D116F"/>
    <w:rsid w:val="004303D6"/>
    <w:rsid w:val="00456054"/>
    <w:rsid w:val="004D0121"/>
    <w:rsid w:val="004D29B8"/>
    <w:rsid w:val="004F0541"/>
    <w:rsid w:val="0050082F"/>
    <w:rsid w:val="00511065"/>
    <w:rsid w:val="00522CF1"/>
    <w:rsid w:val="00550B0D"/>
    <w:rsid w:val="00553F58"/>
    <w:rsid w:val="00560716"/>
    <w:rsid w:val="00565C13"/>
    <w:rsid w:val="00577699"/>
    <w:rsid w:val="00597E34"/>
    <w:rsid w:val="005A64BA"/>
    <w:rsid w:val="005B6478"/>
    <w:rsid w:val="005C4ECA"/>
    <w:rsid w:val="005D0F98"/>
    <w:rsid w:val="00602B6A"/>
    <w:rsid w:val="00637197"/>
    <w:rsid w:val="00657EFC"/>
    <w:rsid w:val="00692A5D"/>
    <w:rsid w:val="00711E27"/>
    <w:rsid w:val="0077296D"/>
    <w:rsid w:val="00774E72"/>
    <w:rsid w:val="007932FC"/>
    <w:rsid w:val="007A40DE"/>
    <w:rsid w:val="007B488A"/>
    <w:rsid w:val="00822496"/>
    <w:rsid w:val="00827863"/>
    <w:rsid w:val="0088665A"/>
    <w:rsid w:val="00961A4D"/>
    <w:rsid w:val="009B68F6"/>
    <w:rsid w:val="00A52A7E"/>
    <w:rsid w:val="00A704CB"/>
    <w:rsid w:val="00AB3BC2"/>
    <w:rsid w:val="00B0023A"/>
    <w:rsid w:val="00B07C49"/>
    <w:rsid w:val="00B31A47"/>
    <w:rsid w:val="00B3502B"/>
    <w:rsid w:val="00B66846"/>
    <w:rsid w:val="00B921F9"/>
    <w:rsid w:val="00B93724"/>
    <w:rsid w:val="00B9788A"/>
    <w:rsid w:val="00C24318"/>
    <w:rsid w:val="00C330DB"/>
    <w:rsid w:val="00C33B10"/>
    <w:rsid w:val="00C4175C"/>
    <w:rsid w:val="00C66D44"/>
    <w:rsid w:val="00CD2D68"/>
    <w:rsid w:val="00CF2D78"/>
    <w:rsid w:val="00D01FE5"/>
    <w:rsid w:val="00D2044F"/>
    <w:rsid w:val="00DB2E33"/>
    <w:rsid w:val="00DF010F"/>
    <w:rsid w:val="00E34A68"/>
    <w:rsid w:val="00E51500"/>
    <w:rsid w:val="00E62E96"/>
    <w:rsid w:val="00E66677"/>
    <w:rsid w:val="00F17781"/>
    <w:rsid w:val="00F54FC2"/>
    <w:rsid w:val="00F86DB5"/>
    <w:rsid w:val="00FA0C2B"/>
    <w:rsid w:val="00FA1691"/>
    <w:rsid w:val="00FC379B"/>
    <w:rsid w:val="00FE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7E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7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7E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520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</dc:creator>
  <cp:lastModifiedBy>HU</cp:lastModifiedBy>
  <cp:revision>30</cp:revision>
  <cp:lastPrinted>2018-12-18T09:01:00Z</cp:lastPrinted>
  <dcterms:created xsi:type="dcterms:W3CDTF">2018-10-11T02:49:00Z</dcterms:created>
  <dcterms:modified xsi:type="dcterms:W3CDTF">2019-03-28T08:31:00Z</dcterms:modified>
</cp:coreProperties>
</file>